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1C33" w14:paraId="0CD164A3" w14:textId="77777777" w:rsidTr="00075B63">
        <w:trPr>
          <w:trHeight w:val="2960"/>
        </w:trPr>
        <w:tc>
          <w:tcPr>
            <w:tcW w:w="9350" w:type="dxa"/>
            <w:tcBorders>
              <w:bottom w:val="single" w:sz="4" w:space="0" w:color="auto"/>
            </w:tcBorders>
          </w:tcPr>
          <w:p w14:paraId="094D0A51" w14:textId="6B0BB8C4" w:rsidR="00791C33" w:rsidRPr="00D80E6D" w:rsidRDefault="00144758" w:rsidP="00D80E6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80E6D">
              <w:rPr>
                <w:rFonts w:ascii="Cambria" w:hAnsi="Cambria"/>
                <w:b/>
                <w:bCs/>
                <w:sz w:val="24"/>
                <w:szCs w:val="24"/>
              </w:rPr>
              <w:t>Diploma in Modern Arabic 2025/2026</w:t>
            </w:r>
          </w:p>
          <w:p w14:paraId="6B918410" w14:textId="520FECBC" w:rsidR="00791C33" w:rsidRPr="00D80E6D" w:rsidRDefault="00791C33" w:rsidP="00D80E6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80E6D">
              <w:rPr>
                <w:rFonts w:ascii="Cambria" w:hAnsi="Cambria"/>
                <w:b/>
                <w:bCs/>
                <w:sz w:val="24"/>
                <w:szCs w:val="24"/>
              </w:rPr>
              <w:t xml:space="preserve">Arabic and Islamic </w:t>
            </w:r>
            <w:proofErr w:type="spellStart"/>
            <w:r w:rsidR="00D80E6D" w:rsidRPr="00D80E6D">
              <w:rPr>
                <w:rFonts w:ascii="Cambria" w:hAnsi="Cambria"/>
                <w:b/>
                <w:bCs/>
                <w:sz w:val="24"/>
                <w:szCs w:val="24"/>
              </w:rPr>
              <w:t>Civilisation</w:t>
            </w:r>
            <w:proofErr w:type="spellEnd"/>
            <w:r w:rsidRPr="00D80E6D">
              <w:rPr>
                <w:rFonts w:ascii="Cambria" w:hAnsi="Cambria"/>
                <w:b/>
                <w:bCs/>
                <w:sz w:val="24"/>
                <w:szCs w:val="24"/>
              </w:rPr>
              <w:t xml:space="preserve"> Unit</w:t>
            </w:r>
          </w:p>
          <w:p w14:paraId="4D5E0E7B" w14:textId="77777777" w:rsidR="00075B63" w:rsidRDefault="00791C33" w:rsidP="00D80E6D">
            <w:pPr>
              <w:spacing w:after="16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80E6D">
              <w:rPr>
                <w:rFonts w:ascii="Cambria" w:hAnsi="Cambria"/>
                <w:b/>
                <w:bCs/>
                <w:sz w:val="24"/>
                <w:szCs w:val="24"/>
              </w:rPr>
              <w:t>University of Colombo</w:t>
            </w:r>
          </w:p>
          <w:p w14:paraId="7E36BFE5" w14:textId="07BE6818" w:rsidR="00075B63" w:rsidRDefault="00075B63" w:rsidP="00075B63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                                                                                          For office Use</w:t>
            </w:r>
          </w:p>
          <w:tbl>
            <w:tblPr>
              <w:tblStyle w:val="TableGrid"/>
              <w:tblW w:w="0" w:type="auto"/>
              <w:tblInd w:w="5282" w:type="dxa"/>
              <w:tblLook w:val="04A0" w:firstRow="1" w:lastRow="0" w:firstColumn="1" w:lastColumn="0" w:noHBand="0" w:noVBand="1"/>
            </w:tblPr>
            <w:tblGrid>
              <w:gridCol w:w="1299"/>
              <w:gridCol w:w="2520"/>
            </w:tblGrid>
            <w:tr w:rsidR="00075B63" w14:paraId="2DF5D5C8" w14:textId="77777777" w:rsidTr="00E0593C">
              <w:tc>
                <w:tcPr>
                  <w:tcW w:w="309" w:type="dxa"/>
                </w:tcPr>
                <w:p w14:paraId="3A664AFE" w14:textId="77777777" w:rsidR="00075B63" w:rsidRDefault="00075B63" w:rsidP="00075B63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Received  </w:t>
                  </w:r>
                  <w:r w:rsidRPr="006061D3">
                    <w:rPr>
                      <w:rFonts w:ascii="Cambria" w:hAnsi="Cambria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 xml:space="preserve">date </w:t>
                  </w:r>
                </w:p>
                <w:p w14:paraId="0157BF01" w14:textId="77777777" w:rsidR="00075B63" w:rsidRDefault="00075B63" w:rsidP="00075B63">
                  <w:pPr>
                    <w:jc w:val="center"/>
                    <w:rPr>
                      <w:rFonts w:ascii="Cambria" w:hAnsi="Cambria"/>
                      <w:b/>
                      <w:bCs/>
                    </w:rPr>
                  </w:pPr>
                </w:p>
              </w:tc>
              <w:tc>
                <w:tcPr>
                  <w:tcW w:w="2520" w:type="dxa"/>
                </w:tcPr>
                <w:p w14:paraId="1E473CD7" w14:textId="77777777" w:rsidR="00075B63" w:rsidRDefault="00075B63" w:rsidP="00075B63">
                  <w:pPr>
                    <w:jc w:val="center"/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75B63" w14:paraId="4F8FF967" w14:textId="77777777" w:rsidTr="00E0593C">
              <w:tc>
                <w:tcPr>
                  <w:tcW w:w="309" w:type="dxa"/>
                </w:tcPr>
                <w:p w14:paraId="4B17182F" w14:textId="77777777" w:rsidR="00075B63" w:rsidRDefault="00075B63" w:rsidP="00075B63">
                  <w:pPr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</w:rPr>
                    <w:t xml:space="preserve">Application Number </w:t>
                  </w:r>
                </w:p>
              </w:tc>
              <w:tc>
                <w:tcPr>
                  <w:tcW w:w="2520" w:type="dxa"/>
                </w:tcPr>
                <w:p w14:paraId="50079FF2" w14:textId="4383B0C6" w:rsidR="00075B63" w:rsidRDefault="00144758" w:rsidP="00075B63">
                  <w:pPr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DMD/ 2024</w:t>
                  </w:r>
                  <w:r w:rsidR="00075B63">
                    <w:rPr>
                      <w:rFonts w:ascii="Cambria" w:hAnsi="Cambria"/>
                      <w:b/>
                      <w:bCs/>
                    </w:rPr>
                    <w:t>/</w:t>
                  </w:r>
                </w:p>
              </w:tc>
            </w:tr>
          </w:tbl>
          <w:p w14:paraId="207A3F0C" w14:textId="1F3BE9BB" w:rsidR="00075B63" w:rsidRPr="00075B63" w:rsidRDefault="00075B63" w:rsidP="00075B63">
            <w:pPr>
              <w:spacing w:after="160" w:line="259" w:lineRule="auto"/>
              <w:rPr>
                <w:rFonts w:ascii="Cambria" w:hAnsi="Cambria"/>
                <w:b/>
                <w:bCs/>
              </w:rPr>
            </w:pPr>
          </w:p>
        </w:tc>
      </w:tr>
      <w:tr w:rsidR="00791C33" w14:paraId="4CB96EC7" w14:textId="77777777" w:rsidTr="00075B63">
        <w:trPr>
          <w:trHeight w:val="207"/>
        </w:trPr>
        <w:tc>
          <w:tcPr>
            <w:tcW w:w="9350" w:type="dxa"/>
            <w:tcBorders>
              <w:top w:val="single" w:sz="4" w:space="0" w:color="auto"/>
            </w:tcBorders>
          </w:tcPr>
          <w:p w14:paraId="12D0A1A6" w14:textId="77777777" w:rsidR="006061D3" w:rsidRDefault="006061D3" w:rsidP="006061D3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1A38C638" w14:textId="31AB4707" w:rsidR="00791C33" w:rsidRPr="006061D3" w:rsidRDefault="00791C33" w:rsidP="00791C33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 xml:space="preserve">Name of   </w:t>
            </w:r>
            <w:r w:rsidR="00641706" w:rsidRPr="006061D3">
              <w:rPr>
                <w:rFonts w:ascii="Cambria" w:hAnsi="Cambria"/>
              </w:rPr>
              <w:t>Candidate:</w:t>
            </w:r>
          </w:p>
          <w:p w14:paraId="2B774F2E" w14:textId="77777777" w:rsidR="00791C33" w:rsidRPr="006061D3" w:rsidRDefault="00791C33" w:rsidP="00791C33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0F1902E7" w14:textId="26EDE88F" w:rsidR="00791C33" w:rsidRDefault="00791C33" w:rsidP="006061D3">
            <w:pPr>
              <w:pStyle w:val="ListParagraph"/>
              <w:numPr>
                <w:ilvl w:val="0"/>
                <w:numId w:val="4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 xml:space="preserve">Name in Full: </w:t>
            </w:r>
            <w:r w:rsidR="006061D3">
              <w:rPr>
                <w:rFonts w:ascii="Cambria" w:hAnsi="Cambria"/>
              </w:rPr>
              <w:t>…………………………………………………………………………………………………………</w:t>
            </w:r>
          </w:p>
          <w:p w14:paraId="6614DC66" w14:textId="77777777" w:rsidR="006061D3" w:rsidRDefault="006061D3" w:rsidP="00791C33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01D91A4D" w14:textId="0B398249" w:rsidR="006061D3" w:rsidRPr="006061D3" w:rsidRDefault="006061D3" w:rsidP="00791C33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…………………………………………………………………………………………………………</w:t>
            </w:r>
          </w:p>
          <w:p w14:paraId="618C43E1" w14:textId="77777777" w:rsidR="00791C33" w:rsidRPr="006061D3" w:rsidRDefault="00791C33" w:rsidP="00791C33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4D910001" w14:textId="792162B3" w:rsidR="00791C33" w:rsidRPr="006061D3" w:rsidRDefault="00791C33" w:rsidP="006061D3">
            <w:pPr>
              <w:pStyle w:val="ListParagraph"/>
              <w:numPr>
                <w:ilvl w:val="0"/>
                <w:numId w:val="4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 xml:space="preserve">Name with Initials: </w:t>
            </w:r>
            <w:r w:rsidR="006061D3">
              <w:rPr>
                <w:rFonts w:ascii="Cambria" w:hAnsi="Cambria"/>
              </w:rPr>
              <w:t>…………………………………………………………………………………………………</w:t>
            </w:r>
          </w:p>
          <w:p w14:paraId="4EBA0705" w14:textId="77777777" w:rsidR="00791C33" w:rsidRPr="006061D3" w:rsidRDefault="00791C33" w:rsidP="00791C33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51AC30CB" w14:textId="68034631" w:rsidR="00791C33" w:rsidRPr="006061D3" w:rsidRDefault="00791C33" w:rsidP="00791C33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Date of Birth:    Day …</w:t>
            </w:r>
            <w:r w:rsidR="003C6A24">
              <w:rPr>
                <w:rFonts w:ascii="Cambria" w:hAnsi="Cambria"/>
              </w:rPr>
              <w:t>………..</w:t>
            </w:r>
            <w:r w:rsidRPr="006061D3">
              <w:rPr>
                <w:rFonts w:ascii="Cambria" w:hAnsi="Cambria"/>
              </w:rPr>
              <w:t>……...  Month …………</w:t>
            </w:r>
            <w:r w:rsidR="003C6A24">
              <w:rPr>
                <w:rFonts w:ascii="Cambria" w:hAnsi="Cambria"/>
              </w:rPr>
              <w:t>……….</w:t>
            </w:r>
            <w:r w:rsidRPr="006061D3">
              <w:rPr>
                <w:rFonts w:ascii="Cambria" w:hAnsi="Cambria"/>
              </w:rPr>
              <w:t>…...     Year ……</w:t>
            </w:r>
            <w:r w:rsidR="003C6A24">
              <w:rPr>
                <w:rFonts w:ascii="Cambria" w:hAnsi="Cambria"/>
              </w:rPr>
              <w:t>……..</w:t>
            </w:r>
            <w:r w:rsidRPr="006061D3">
              <w:rPr>
                <w:rFonts w:ascii="Cambria" w:hAnsi="Cambria"/>
              </w:rPr>
              <w:t>……….</w:t>
            </w:r>
          </w:p>
          <w:p w14:paraId="6DD06384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55D8BDC0" w14:textId="453C4EB0" w:rsidR="00791C33" w:rsidRPr="006061D3" w:rsidRDefault="00791C33" w:rsidP="000B242E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 xml:space="preserve">NIC </w:t>
            </w:r>
            <w:r w:rsidR="00641706" w:rsidRPr="006061D3">
              <w:rPr>
                <w:rFonts w:ascii="Cambria" w:hAnsi="Cambria"/>
              </w:rPr>
              <w:t>No:</w:t>
            </w:r>
            <w:r w:rsidRPr="006061D3">
              <w:rPr>
                <w:rFonts w:ascii="Cambria" w:hAnsi="Cambria"/>
              </w:rPr>
              <w:t xml:space="preserve"> ………………………………………………………     </w:t>
            </w:r>
            <w:r w:rsidR="000B242E">
              <w:rPr>
                <w:rFonts w:ascii="Cambria" w:hAnsi="Cambria"/>
              </w:rPr>
              <w:t xml:space="preserve">(Please attach </w:t>
            </w:r>
            <w:r w:rsidR="00D80E6D">
              <w:rPr>
                <w:rFonts w:ascii="Cambria" w:hAnsi="Cambria"/>
              </w:rPr>
              <w:t xml:space="preserve">a </w:t>
            </w:r>
            <w:r w:rsidR="000B242E">
              <w:rPr>
                <w:rFonts w:ascii="Cambria" w:hAnsi="Cambria"/>
              </w:rPr>
              <w:t>copy)</w:t>
            </w:r>
          </w:p>
          <w:p w14:paraId="682AE90D" w14:textId="77777777" w:rsidR="00D67F2A" w:rsidRPr="006061D3" w:rsidRDefault="00D67F2A" w:rsidP="00D67F2A">
            <w:pPr>
              <w:pStyle w:val="ListParagraph"/>
              <w:rPr>
                <w:rFonts w:ascii="Cambria" w:hAnsi="Cambria"/>
              </w:rPr>
            </w:pPr>
          </w:p>
          <w:p w14:paraId="76F45F11" w14:textId="54EECDB8" w:rsidR="00791C33" w:rsidRPr="006061D3" w:rsidRDefault="00791C33" w:rsidP="00791C33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 xml:space="preserve">Gender: Male / Female </w:t>
            </w:r>
            <w:r w:rsidR="003C6A24">
              <w:rPr>
                <w:rFonts w:ascii="Cambria" w:hAnsi="Cambria"/>
              </w:rPr>
              <w:t>…………………………………………………....</w:t>
            </w:r>
          </w:p>
          <w:p w14:paraId="6A4DAC95" w14:textId="77777777" w:rsidR="00D67F2A" w:rsidRPr="006061D3" w:rsidRDefault="00D67F2A" w:rsidP="00D67F2A">
            <w:pPr>
              <w:pStyle w:val="ListParagraph"/>
              <w:rPr>
                <w:rFonts w:ascii="Cambria" w:hAnsi="Cambria"/>
              </w:rPr>
            </w:pPr>
          </w:p>
          <w:p w14:paraId="47915B1F" w14:textId="74669882" w:rsidR="00791C33" w:rsidRPr="003C6A24" w:rsidRDefault="00791C33" w:rsidP="003C6A24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3C6A24">
              <w:rPr>
                <w:rFonts w:ascii="Cambria" w:hAnsi="Cambria"/>
              </w:rPr>
              <w:t>Address for Correspondence</w:t>
            </w:r>
            <w:proofErr w:type="gramStart"/>
            <w:r w:rsidR="000B242E" w:rsidRPr="003C6A24">
              <w:rPr>
                <w:rFonts w:ascii="Cambria" w:hAnsi="Cambria"/>
              </w:rPr>
              <w:t>:</w:t>
            </w:r>
            <w:r w:rsidR="003C6A24">
              <w:rPr>
                <w:rFonts w:ascii="Cambria" w:hAnsi="Cambria"/>
              </w:rPr>
              <w:t>………………………………….</w:t>
            </w:r>
            <w:r w:rsidR="003C6A24" w:rsidRPr="003C6A24">
              <w:rPr>
                <w:rFonts w:ascii="Cambria" w:hAnsi="Cambria"/>
              </w:rPr>
              <w:t>……………………………………………………</w:t>
            </w:r>
            <w:proofErr w:type="gramEnd"/>
          </w:p>
          <w:p w14:paraId="0FD45BE8" w14:textId="77777777" w:rsidR="00D67F2A" w:rsidRPr="006061D3" w:rsidRDefault="00D67F2A" w:rsidP="00791C33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2E61899B" w14:textId="42FDC5D9" w:rsidR="00791C33" w:rsidRPr="006061D3" w:rsidRDefault="00791C33" w:rsidP="00791C33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 xml:space="preserve">Contact </w:t>
            </w:r>
            <w:r w:rsidR="00641706" w:rsidRPr="006061D3">
              <w:rPr>
                <w:rFonts w:ascii="Cambria" w:hAnsi="Cambria"/>
              </w:rPr>
              <w:t>Number:</w:t>
            </w:r>
            <w:r w:rsidRPr="006061D3">
              <w:rPr>
                <w:rFonts w:ascii="Cambria" w:hAnsi="Cambria"/>
              </w:rPr>
              <w:t xml:space="preserve"> </w:t>
            </w:r>
            <w:r w:rsidR="00D67F2A" w:rsidRPr="006061D3">
              <w:rPr>
                <w:rFonts w:ascii="Cambria" w:hAnsi="Cambria"/>
              </w:rPr>
              <w:t xml:space="preserve">  Mobile </w:t>
            </w:r>
            <w:r w:rsidRPr="006061D3">
              <w:rPr>
                <w:rFonts w:ascii="Cambria" w:hAnsi="Cambria"/>
              </w:rPr>
              <w:t xml:space="preserve">……………………………… </w:t>
            </w:r>
            <w:r w:rsidR="00D67F2A" w:rsidRPr="006061D3">
              <w:rPr>
                <w:rFonts w:ascii="Cambria" w:hAnsi="Cambria"/>
              </w:rPr>
              <w:t xml:space="preserve"> </w:t>
            </w:r>
            <w:r w:rsidR="00641706" w:rsidRPr="006061D3">
              <w:rPr>
                <w:rFonts w:ascii="Cambria" w:hAnsi="Cambria"/>
              </w:rPr>
              <w:t>Home</w:t>
            </w:r>
            <w:r w:rsidR="003C6A24">
              <w:rPr>
                <w:rFonts w:ascii="Cambria" w:hAnsi="Cambria"/>
              </w:rPr>
              <w:t>/WhatsApp</w:t>
            </w:r>
            <w:r w:rsidR="00641706" w:rsidRPr="006061D3">
              <w:rPr>
                <w:rFonts w:ascii="Cambria" w:hAnsi="Cambria"/>
              </w:rPr>
              <w:t>:</w:t>
            </w:r>
            <w:r w:rsidR="00D67F2A" w:rsidRPr="006061D3">
              <w:rPr>
                <w:rFonts w:ascii="Cambria" w:hAnsi="Cambria"/>
              </w:rPr>
              <w:t xml:space="preserve"> ………………………………</w:t>
            </w:r>
          </w:p>
          <w:p w14:paraId="1BE7180C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6EE8D4E0" w14:textId="520FF854" w:rsidR="00791C33" w:rsidRPr="006061D3" w:rsidRDefault="00791C33" w:rsidP="00791C33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Email ………………………………………………………………….</w:t>
            </w:r>
          </w:p>
          <w:p w14:paraId="7D265F5F" w14:textId="77777777" w:rsidR="00D67F2A" w:rsidRPr="006061D3" w:rsidRDefault="00D67F2A" w:rsidP="00D67F2A">
            <w:pPr>
              <w:pStyle w:val="ListParagraph"/>
              <w:rPr>
                <w:rFonts w:ascii="Cambria" w:hAnsi="Cambria"/>
              </w:rPr>
            </w:pPr>
          </w:p>
          <w:p w14:paraId="753B7FD8" w14:textId="65528F67" w:rsidR="00791C33" w:rsidRPr="006061D3" w:rsidRDefault="00791C33" w:rsidP="000B242E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 xml:space="preserve">Educational Qualification </w:t>
            </w:r>
            <w:r w:rsidR="000B242E">
              <w:rPr>
                <w:rFonts w:ascii="Cambria" w:hAnsi="Cambria"/>
              </w:rPr>
              <w:t xml:space="preserve">(please attach </w:t>
            </w:r>
            <w:r w:rsidR="00D80E6D">
              <w:rPr>
                <w:rFonts w:ascii="Cambria" w:hAnsi="Cambria"/>
              </w:rPr>
              <w:t xml:space="preserve">a </w:t>
            </w:r>
            <w:r w:rsidR="000B242E">
              <w:rPr>
                <w:rFonts w:ascii="Cambria" w:hAnsi="Cambria"/>
              </w:rPr>
              <w:t>copy)</w:t>
            </w:r>
          </w:p>
          <w:p w14:paraId="4C8ABA2B" w14:textId="77777777" w:rsidR="00D67F2A" w:rsidRPr="006061D3" w:rsidRDefault="00D67F2A" w:rsidP="00D67F2A">
            <w:pPr>
              <w:pStyle w:val="ListParagraph"/>
              <w:rPr>
                <w:rFonts w:ascii="Cambria" w:hAnsi="Cambria"/>
              </w:rPr>
            </w:pPr>
          </w:p>
          <w:p w14:paraId="06A48605" w14:textId="0684A961" w:rsidR="00791C33" w:rsidRPr="006061D3" w:rsidRDefault="00791C33" w:rsidP="00791C33">
            <w:pPr>
              <w:pStyle w:val="ListParagraph"/>
              <w:numPr>
                <w:ilvl w:val="0"/>
                <w:numId w:val="3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…………………………………………………………………………………………………………………………</w:t>
            </w:r>
          </w:p>
          <w:p w14:paraId="38EC0EBB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ind w:left="1440"/>
              <w:rPr>
                <w:rFonts w:ascii="Cambria" w:hAnsi="Cambria"/>
              </w:rPr>
            </w:pPr>
          </w:p>
          <w:p w14:paraId="70B62DBA" w14:textId="08A01C1F" w:rsidR="00791C33" w:rsidRPr="006061D3" w:rsidRDefault="00791C33" w:rsidP="00791C33">
            <w:pPr>
              <w:pStyle w:val="ListParagraph"/>
              <w:numPr>
                <w:ilvl w:val="0"/>
                <w:numId w:val="3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…………………………………………………………………………………………………………………………</w:t>
            </w:r>
          </w:p>
          <w:p w14:paraId="1F76168E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ind w:left="1440"/>
              <w:rPr>
                <w:rFonts w:ascii="Cambria" w:hAnsi="Cambria"/>
              </w:rPr>
            </w:pPr>
          </w:p>
          <w:p w14:paraId="18053674" w14:textId="58B69E83" w:rsidR="00791C33" w:rsidRPr="006061D3" w:rsidRDefault="00791C33" w:rsidP="00791C33">
            <w:pPr>
              <w:pStyle w:val="ListParagraph"/>
              <w:numPr>
                <w:ilvl w:val="0"/>
                <w:numId w:val="3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…………………………………………………………………………………………………………………………</w:t>
            </w:r>
          </w:p>
          <w:p w14:paraId="7573EB75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ind w:left="1440"/>
              <w:rPr>
                <w:rFonts w:ascii="Cambria" w:hAnsi="Cambria"/>
              </w:rPr>
            </w:pPr>
          </w:p>
          <w:p w14:paraId="1B06B99D" w14:textId="2101EFB5" w:rsidR="00791C33" w:rsidRPr="006061D3" w:rsidRDefault="00791C33" w:rsidP="00791C33">
            <w:pPr>
              <w:pStyle w:val="ListParagraph"/>
              <w:numPr>
                <w:ilvl w:val="0"/>
                <w:numId w:val="3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…………………………………………………………………………………………………………………………</w:t>
            </w:r>
          </w:p>
          <w:p w14:paraId="4EF1DD39" w14:textId="77777777" w:rsidR="00D67F2A" w:rsidRPr="006061D3" w:rsidRDefault="00D67F2A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6C0B7BB9" w14:textId="06F6A5F3" w:rsidR="00791C33" w:rsidRPr="006061D3" w:rsidRDefault="00791C33" w:rsidP="00791C33">
            <w:pPr>
              <w:pStyle w:val="ListParagraph"/>
              <w:numPr>
                <w:ilvl w:val="0"/>
                <w:numId w:val="3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…………………………………………………………………………………………………………………………</w:t>
            </w:r>
          </w:p>
          <w:p w14:paraId="6AEC909A" w14:textId="4F677091" w:rsidR="00D67F2A" w:rsidRPr="006061D3" w:rsidRDefault="00D67F2A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4E563F6B" w14:textId="5DCBD66B" w:rsidR="00D67F2A" w:rsidRDefault="00D67F2A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35A38AFB" w14:textId="77777777" w:rsidR="00D80E6D" w:rsidRDefault="00D80E6D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5E179F3D" w14:textId="77777777" w:rsidR="00D80E6D" w:rsidRDefault="00D80E6D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4B44E21E" w14:textId="77777777" w:rsidR="00D80E6D" w:rsidRPr="006061D3" w:rsidRDefault="00D80E6D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6E5AEFB8" w14:textId="77777777" w:rsidR="006061D3" w:rsidRPr="006061D3" w:rsidRDefault="006061D3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2D63D2D4" w14:textId="2B5450CA" w:rsidR="00D67F2A" w:rsidRPr="006061D3" w:rsidRDefault="00D67F2A" w:rsidP="00D67F2A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lastRenderedPageBreak/>
              <w:t xml:space="preserve">Work experience </w:t>
            </w:r>
            <w:r w:rsidR="000B242E">
              <w:rPr>
                <w:rFonts w:ascii="Cambria" w:hAnsi="Cambria"/>
              </w:rPr>
              <w:t xml:space="preserve">(please attach </w:t>
            </w:r>
            <w:r w:rsidR="00D80E6D">
              <w:rPr>
                <w:rFonts w:ascii="Cambria" w:hAnsi="Cambria"/>
              </w:rPr>
              <w:t xml:space="preserve">a </w:t>
            </w:r>
            <w:r w:rsidR="000B242E">
              <w:rPr>
                <w:rFonts w:ascii="Cambria" w:hAnsi="Cambria"/>
              </w:rPr>
              <w:t>copy)</w:t>
            </w:r>
          </w:p>
          <w:tbl>
            <w:tblPr>
              <w:tblStyle w:val="TableGrid"/>
              <w:tblpPr w:leftFromText="180" w:rightFromText="180" w:vertAnchor="page" w:horzAnchor="margin" w:tblpXSpec="center" w:tblpY="7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1977"/>
              <w:gridCol w:w="1934"/>
              <w:gridCol w:w="1907"/>
            </w:tblGrid>
            <w:tr w:rsidR="00D67F2A" w:rsidRPr="006061D3" w14:paraId="60385700" w14:textId="77777777" w:rsidTr="00D67F2A">
              <w:trPr>
                <w:trHeight w:val="322"/>
              </w:trPr>
              <w:tc>
                <w:tcPr>
                  <w:tcW w:w="1952" w:type="dxa"/>
                </w:tcPr>
                <w:p w14:paraId="10ED8D9F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  <w:r w:rsidRPr="006061D3">
                    <w:rPr>
                      <w:rFonts w:ascii="Cambria" w:hAnsi="Cambria"/>
                    </w:rPr>
                    <w:t xml:space="preserve">Nature of work </w:t>
                  </w:r>
                </w:p>
              </w:tc>
              <w:tc>
                <w:tcPr>
                  <w:tcW w:w="1977" w:type="dxa"/>
                </w:tcPr>
                <w:p w14:paraId="045EBB25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  <w:r w:rsidRPr="006061D3">
                    <w:rPr>
                      <w:rFonts w:ascii="Cambria" w:hAnsi="Cambria"/>
                    </w:rPr>
                    <w:t xml:space="preserve">Name and address of employer </w:t>
                  </w:r>
                </w:p>
              </w:tc>
              <w:tc>
                <w:tcPr>
                  <w:tcW w:w="1934" w:type="dxa"/>
                </w:tcPr>
                <w:p w14:paraId="413E3EA0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  <w:r w:rsidRPr="006061D3">
                    <w:rPr>
                      <w:rFonts w:ascii="Cambria" w:hAnsi="Cambria"/>
                    </w:rPr>
                    <w:t xml:space="preserve">From </w:t>
                  </w:r>
                </w:p>
              </w:tc>
              <w:tc>
                <w:tcPr>
                  <w:tcW w:w="1907" w:type="dxa"/>
                </w:tcPr>
                <w:p w14:paraId="0BF56535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  <w:r w:rsidRPr="006061D3">
                    <w:rPr>
                      <w:rFonts w:ascii="Cambria" w:hAnsi="Cambria"/>
                    </w:rPr>
                    <w:t xml:space="preserve">To </w:t>
                  </w:r>
                </w:p>
              </w:tc>
            </w:tr>
            <w:tr w:rsidR="00D67F2A" w:rsidRPr="006061D3" w14:paraId="71AE8669" w14:textId="77777777" w:rsidTr="00D67F2A">
              <w:trPr>
                <w:trHeight w:val="647"/>
              </w:trPr>
              <w:tc>
                <w:tcPr>
                  <w:tcW w:w="1952" w:type="dxa"/>
                </w:tcPr>
                <w:p w14:paraId="6C6E9668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77" w:type="dxa"/>
                </w:tcPr>
                <w:p w14:paraId="698CF3D6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34" w:type="dxa"/>
                </w:tcPr>
                <w:p w14:paraId="5F7353D9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66649661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66A3AE26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07" w:type="dxa"/>
                </w:tcPr>
                <w:p w14:paraId="305CC2EB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</w:tr>
            <w:tr w:rsidR="00D67F2A" w:rsidRPr="006061D3" w14:paraId="272CCBDD" w14:textId="77777777" w:rsidTr="00D67F2A">
              <w:trPr>
                <w:trHeight w:val="369"/>
              </w:trPr>
              <w:tc>
                <w:tcPr>
                  <w:tcW w:w="1952" w:type="dxa"/>
                </w:tcPr>
                <w:p w14:paraId="7404BE31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77" w:type="dxa"/>
                </w:tcPr>
                <w:p w14:paraId="7501554F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34" w:type="dxa"/>
                </w:tcPr>
                <w:p w14:paraId="11ED8E5C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0FCD37AE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4F32AD1C" w14:textId="3BA04D96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07" w:type="dxa"/>
                </w:tcPr>
                <w:p w14:paraId="6627FD49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</w:tr>
            <w:tr w:rsidR="00D67F2A" w:rsidRPr="006061D3" w14:paraId="67AD007F" w14:textId="77777777" w:rsidTr="00D67F2A">
              <w:trPr>
                <w:trHeight w:val="375"/>
              </w:trPr>
              <w:tc>
                <w:tcPr>
                  <w:tcW w:w="1952" w:type="dxa"/>
                </w:tcPr>
                <w:p w14:paraId="76401BBE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77" w:type="dxa"/>
                </w:tcPr>
                <w:p w14:paraId="14753379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34" w:type="dxa"/>
                </w:tcPr>
                <w:p w14:paraId="538E8822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2E0B7B36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6F446EB6" w14:textId="4EDDCCED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07" w:type="dxa"/>
                </w:tcPr>
                <w:p w14:paraId="2F584071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</w:tr>
            <w:tr w:rsidR="00D67F2A" w:rsidRPr="006061D3" w14:paraId="48F35D79" w14:textId="77777777" w:rsidTr="00D67F2A">
              <w:trPr>
                <w:trHeight w:val="300"/>
              </w:trPr>
              <w:tc>
                <w:tcPr>
                  <w:tcW w:w="1952" w:type="dxa"/>
                </w:tcPr>
                <w:p w14:paraId="66A853F6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77" w:type="dxa"/>
                </w:tcPr>
                <w:p w14:paraId="62A9DF41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34" w:type="dxa"/>
                </w:tcPr>
                <w:p w14:paraId="729A8273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7C70B8FB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29E6A71E" w14:textId="2C8B70BC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07" w:type="dxa"/>
                </w:tcPr>
                <w:p w14:paraId="666B40C2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10A5EFF6" w14:textId="3B55D222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</w:tr>
            <w:tr w:rsidR="00D67F2A" w:rsidRPr="006061D3" w14:paraId="10686661" w14:textId="77777777" w:rsidTr="00D67F2A">
              <w:trPr>
                <w:trHeight w:val="900"/>
              </w:trPr>
              <w:tc>
                <w:tcPr>
                  <w:tcW w:w="1952" w:type="dxa"/>
                </w:tcPr>
                <w:p w14:paraId="2C077265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77" w:type="dxa"/>
                </w:tcPr>
                <w:p w14:paraId="34BC645C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34" w:type="dxa"/>
                </w:tcPr>
                <w:p w14:paraId="0FF00C7F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  <w:p w14:paraId="3A62E4D4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  <w:tc>
                <w:tcPr>
                  <w:tcW w:w="1907" w:type="dxa"/>
                </w:tcPr>
                <w:p w14:paraId="7EF176D3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rPr>
                      <w:rFonts w:ascii="Cambria" w:hAnsi="Cambria"/>
                    </w:rPr>
                  </w:pPr>
                </w:p>
              </w:tc>
            </w:tr>
          </w:tbl>
          <w:p w14:paraId="73DD6EB8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1B584138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5A7EB22B" w14:textId="7B2250BA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6E7FE368" w14:textId="3B44061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3BAA7D31" w14:textId="16919CAA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6B33F3C1" w14:textId="431B36B0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060DD648" w14:textId="5BE2418D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11F99D4F" w14:textId="3014A66F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2341B5C9" w14:textId="2AE7A21C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1342C798" w14:textId="03EFC746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20BC6C9F" w14:textId="21441F81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4D796364" w14:textId="2A699E38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30E79D97" w14:textId="40957C21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41C7C266" w14:textId="277996AD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7E963998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65E3B615" w14:textId="6BCD3D63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68AD65D4" w14:textId="5F286E6C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2D212178" w14:textId="6B0DB236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077AB59C" w14:textId="0995DC0B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55275894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3BB8DF2C" w14:textId="04A54677" w:rsidR="00D67F2A" w:rsidRPr="006061D3" w:rsidRDefault="00D67F2A" w:rsidP="00D67F2A">
            <w:pPr>
              <w:pStyle w:val="ListParagraph"/>
              <w:numPr>
                <w:ilvl w:val="0"/>
                <w:numId w:val="1"/>
              </w:num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Other Qualifications</w:t>
            </w:r>
            <w:r w:rsidR="007C1116">
              <w:rPr>
                <w:rFonts w:ascii="Cambria" w:hAnsi="Cambria"/>
              </w:rPr>
              <w:t xml:space="preserve"> (please attach copy)</w:t>
            </w:r>
          </w:p>
          <w:p w14:paraId="502E3C94" w14:textId="77777777" w:rsidR="00D67F2A" w:rsidRPr="006061D3" w:rsidRDefault="00D67F2A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tbl>
            <w:tblPr>
              <w:tblpPr w:leftFromText="180" w:rightFromText="180" w:vertAnchor="text" w:horzAnchor="margin" w:tblpXSpec="center" w:tblpY="-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1"/>
            </w:tblGrid>
            <w:tr w:rsidR="00D67F2A" w:rsidRPr="006061D3" w14:paraId="1BA2C25C" w14:textId="77777777" w:rsidTr="00D67F2A">
              <w:trPr>
                <w:trHeight w:val="2009"/>
              </w:trPr>
              <w:tc>
                <w:tcPr>
                  <w:tcW w:w="7891" w:type="dxa"/>
                </w:tcPr>
                <w:p w14:paraId="7E906E9C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71331641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55AEA90C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6DA481AB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7AF19A36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5E533E3E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0129A8C3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375A5F1B" w14:textId="77777777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  <w:p w14:paraId="7DF42E57" w14:textId="363C0361" w:rsidR="00D67F2A" w:rsidRPr="006061D3" w:rsidRDefault="00D67F2A" w:rsidP="00D67F2A">
                  <w:pPr>
                    <w:tabs>
                      <w:tab w:val="center" w:pos="4567"/>
                      <w:tab w:val="left" w:pos="4995"/>
                      <w:tab w:val="left" w:pos="7695"/>
                    </w:tabs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</w:tr>
          </w:tbl>
          <w:p w14:paraId="325C1D33" w14:textId="77777777" w:rsidR="00D67F2A" w:rsidRPr="006061D3" w:rsidRDefault="00D67F2A" w:rsidP="00D67F2A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4B47BC56" w14:textId="1A10FDD8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18E70FB4" w14:textId="735223C3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3132D299" w14:textId="05C5FAA6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172D5539" w14:textId="412B37E9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320CB512" w14:textId="2C8B3BB2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747DF26E" w14:textId="1ECA4CD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51F296B7" w14:textId="628CD6AD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50148FC7" w14:textId="3FDC9278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0BEBE2E2" w14:textId="77777777" w:rsidR="00D67F2A" w:rsidRPr="006061D3" w:rsidRDefault="00D67F2A" w:rsidP="00D67F2A">
            <w:pPr>
              <w:pStyle w:val="ListParagraph"/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30A5A47F" w14:textId="2CA37583" w:rsidR="00D67F2A" w:rsidRPr="006061D3" w:rsidRDefault="00D67F2A" w:rsidP="00791C33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I certify that the above particulars given by me are true and accurate to the best of my knowledge</w:t>
            </w:r>
            <w:r w:rsidR="00D80E6D">
              <w:rPr>
                <w:rFonts w:ascii="Cambria" w:hAnsi="Cambria"/>
              </w:rPr>
              <w:t>,</w:t>
            </w:r>
            <w:r w:rsidRPr="006061D3">
              <w:rPr>
                <w:rFonts w:ascii="Cambria" w:hAnsi="Cambria"/>
              </w:rPr>
              <w:t xml:space="preserve"> and </w:t>
            </w:r>
            <w:r w:rsidR="000B242E" w:rsidRPr="006061D3">
              <w:rPr>
                <w:rFonts w:ascii="Cambria" w:hAnsi="Cambria"/>
              </w:rPr>
              <w:t>I’m</w:t>
            </w:r>
            <w:r w:rsidRPr="006061D3">
              <w:rPr>
                <w:rFonts w:ascii="Cambria" w:hAnsi="Cambria"/>
              </w:rPr>
              <w:t xml:space="preserve"> prepared to abide by the rules and regulations of the Diploma in Modern Arabic language offered by the University of </w:t>
            </w:r>
            <w:r w:rsidR="007C1116" w:rsidRPr="006061D3">
              <w:rPr>
                <w:rFonts w:ascii="Cambria" w:hAnsi="Cambria"/>
              </w:rPr>
              <w:t>Colombo,</w:t>
            </w:r>
            <w:r w:rsidRPr="006061D3">
              <w:rPr>
                <w:rFonts w:ascii="Cambria" w:hAnsi="Cambria"/>
              </w:rPr>
              <w:t xml:space="preserve"> Sri Lanka.</w:t>
            </w:r>
          </w:p>
          <w:p w14:paraId="09C4A432" w14:textId="77777777" w:rsidR="00D67F2A" w:rsidRPr="006061D3" w:rsidRDefault="00D67F2A" w:rsidP="00791C33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1641C007" w14:textId="627D2F67" w:rsidR="00D67F2A" w:rsidRPr="006061D3" w:rsidRDefault="00641706" w:rsidP="00791C33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>Date:</w:t>
            </w:r>
            <w:r w:rsidR="00D67F2A" w:rsidRPr="006061D3">
              <w:rPr>
                <w:rFonts w:ascii="Cambria" w:hAnsi="Cambria"/>
              </w:rPr>
              <w:t xml:space="preserve"> ………………………..                                           </w:t>
            </w:r>
            <w:r w:rsidR="007C1116">
              <w:rPr>
                <w:rFonts w:ascii="Cambria" w:hAnsi="Cambria"/>
              </w:rPr>
              <w:t xml:space="preserve">                             </w:t>
            </w:r>
            <w:r w:rsidR="00D67F2A" w:rsidRPr="006061D3">
              <w:rPr>
                <w:rFonts w:ascii="Cambria" w:hAnsi="Cambria"/>
              </w:rPr>
              <w:t>………………………………</w:t>
            </w:r>
          </w:p>
          <w:p w14:paraId="0C239936" w14:textId="1C4247C7" w:rsidR="00791C33" w:rsidRPr="006061D3" w:rsidRDefault="00D67F2A" w:rsidP="006061D3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  <w:r w:rsidRPr="006061D3">
              <w:rPr>
                <w:rFonts w:ascii="Cambria" w:hAnsi="Cambria"/>
              </w:rPr>
              <w:t xml:space="preserve">                                                                                                                    Signature  </w:t>
            </w:r>
          </w:p>
        </w:tc>
      </w:tr>
      <w:tr w:rsidR="00791C33" w14:paraId="156C9924" w14:textId="77777777" w:rsidTr="00641706">
        <w:trPr>
          <w:trHeight w:val="620"/>
        </w:trPr>
        <w:tc>
          <w:tcPr>
            <w:tcW w:w="9350" w:type="dxa"/>
          </w:tcPr>
          <w:p w14:paraId="2D4806F5" w14:textId="77777777" w:rsidR="00791C33" w:rsidRPr="00F217AC" w:rsidRDefault="00791C33" w:rsidP="00791C33">
            <w:pPr>
              <w:tabs>
                <w:tab w:val="center" w:pos="4567"/>
                <w:tab w:val="left" w:pos="4995"/>
                <w:tab w:val="left" w:pos="7695"/>
              </w:tabs>
              <w:rPr>
                <w:rFonts w:ascii="Cambria" w:hAnsi="Cambria"/>
              </w:rPr>
            </w:pPr>
          </w:p>
          <w:p w14:paraId="4AB5E277" w14:textId="4A0F7A39" w:rsidR="006061D3" w:rsidRPr="000B242E" w:rsidRDefault="00641706" w:rsidP="00D80E6D">
            <w:pPr>
              <w:jc w:val="both"/>
              <w:rPr>
                <w:rStyle w:val="Hyperlink"/>
                <w:rFonts w:ascii="Cambria" w:hAnsi="Cambria" w:cstheme="minorHAnsi"/>
                <w:b/>
                <w:bCs/>
                <w:color w:val="auto"/>
              </w:rPr>
            </w:pPr>
            <w:r w:rsidRPr="00F217AC">
              <w:rPr>
                <w:rFonts w:ascii="Cambria" w:hAnsi="Cambria"/>
              </w:rPr>
              <w:t>A duly completed application form should be sent</w:t>
            </w:r>
            <w:r w:rsidR="006061D3" w:rsidRPr="00F217AC">
              <w:rPr>
                <w:rFonts w:ascii="Cambria" w:hAnsi="Cambria"/>
              </w:rPr>
              <w:t xml:space="preserve"> to </w:t>
            </w:r>
            <w:r w:rsidR="006061D3" w:rsidRPr="000B242E">
              <w:rPr>
                <w:rFonts w:ascii="Cambria" w:hAnsi="Cambria"/>
                <w:b/>
                <w:bCs/>
              </w:rPr>
              <w:t>the</w:t>
            </w:r>
            <w:r w:rsidR="006061D3" w:rsidRPr="000B242E">
              <w:rPr>
                <w:rFonts w:ascii="Cambria" w:hAnsi="Cambria"/>
              </w:rPr>
              <w:t xml:space="preserve"> </w:t>
            </w:r>
            <w:r w:rsidR="000B242E" w:rsidRPr="000B242E">
              <w:rPr>
                <w:rFonts w:ascii="Cambria" w:hAnsi="Cambria"/>
                <w:b/>
                <w:bCs/>
              </w:rPr>
              <w:t>Course</w:t>
            </w:r>
            <w:r w:rsidR="000B242E" w:rsidRPr="000B242E">
              <w:rPr>
                <w:rFonts w:ascii="Cambria" w:hAnsi="Cambria"/>
              </w:rPr>
              <w:t xml:space="preserve"> </w:t>
            </w:r>
            <w:r w:rsidRPr="000B242E">
              <w:rPr>
                <w:rFonts w:ascii="Cambria" w:hAnsi="Cambria"/>
                <w:b/>
                <w:bCs/>
              </w:rPr>
              <w:t xml:space="preserve">Coordinator/ </w:t>
            </w:r>
            <w:r w:rsidR="000B242E" w:rsidRPr="000B242E">
              <w:rPr>
                <w:rFonts w:ascii="Cambria" w:hAnsi="Cambria"/>
                <w:b/>
                <w:bCs/>
              </w:rPr>
              <w:t xml:space="preserve">Diploma in Modern Arabic, </w:t>
            </w:r>
            <w:r w:rsidR="00D80E6D">
              <w:rPr>
                <w:rFonts w:ascii="Cambria" w:hAnsi="Cambria"/>
                <w:b/>
                <w:bCs/>
              </w:rPr>
              <w:t xml:space="preserve">Arabic and Islamic </w:t>
            </w:r>
            <w:proofErr w:type="spellStart"/>
            <w:r w:rsidR="00D80E6D">
              <w:rPr>
                <w:rFonts w:ascii="Cambria" w:hAnsi="Cambria"/>
                <w:b/>
                <w:bCs/>
              </w:rPr>
              <w:t>Civilisation</w:t>
            </w:r>
            <w:proofErr w:type="spellEnd"/>
            <w:r w:rsidR="00D80E6D">
              <w:rPr>
                <w:rFonts w:ascii="Cambria" w:hAnsi="Cambria"/>
                <w:b/>
                <w:bCs/>
              </w:rPr>
              <w:t xml:space="preserve"> Unit, Faculty of Arts, University of Colombo, Colombo 3, along with an application fee of </w:t>
            </w:r>
            <w:proofErr w:type="spellStart"/>
            <w:r w:rsidR="00D80E6D">
              <w:rPr>
                <w:rFonts w:ascii="Cambria" w:hAnsi="Cambria"/>
                <w:b/>
                <w:bCs/>
              </w:rPr>
              <w:t>Rs</w:t>
            </w:r>
            <w:proofErr w:type="spellEnd"/>
            <w:r w:rsidR="00D80E6D">
              <w:rPr>
                <w:rFonts w:ascii="Cambria" w:hAnsi="Cambria"/>
                <w:b/>
                <w:bCs/>
              </w:rPr>
              <w:t xml:space="preserve">. 1,500/=. The application fee can be made by using the payment reference number 304151100001 at </w:t>
            </w:r>
            <w:r w:rsidR="006061D3" w:rsidRPr="000B242E">
              <w:rPr>
                <w:rStyle w:val="Hyperlink"/>
                <w:rFonts w:ascii="Cambria" w:hAnsi="Cambria" w:cstheme="minorHAnsi"/>
                <w:color w:val="auto"/>
                <w:u w:val="none"/>
              </w:rPr>
              <w:t>any People’s Bank Branch</w:t>
            </w:r>
            <w:r w:rsidR="006061D3" w:rsidRPr="000B242E">
              <w:rPr>
                <w:rStyle w:val="Hyperlink"/>
                <w:rFonts w:ascii="Cambria" w:hAnsi="Cambria" w:cstheme="minorHAnsi"/>
                <w:color w:val="auto"/>
              </w:rPr>
              <w:t>.</w:t>
            </w:r>
            <w:r w:rsidR="006061D3" w:rsidRPr="000B242E">
              <w:rPr>
                <w:rStyle w:val="Hyperlink"/>
                <w:rFonts w:ascii="Cambria" w:hAnsi="Cambria" w:cstheme="minorHAnsi"/>
                <w:b/>
                <w:bCs/>
                <w:color w:val="auto"/>
              </w:rPr>
              <w:t xml:space="preserve">  </w:t>
            </w:r>
          </w:p>
          <w:p w14:paraId="60AA08EB" w14:textId="77777777" w:rsidR="006061D3" w:rsidRPr="00F217AC" w:rsidRDefault="006061D3" w:rsidP="00F217AC">
            <w:pPr>
              <w:jc w:val="both"/>
              <w:rPr>
                <w:rStyle w:val="Hyperlink"/>
                <w:rFonts w:ascii="Cambria" w:hAnsi="Cambria" w:cstheme="minorHAnsi"/>
                <w:color w:val="auto"/>
                <w:u w:val="none"/>
              </w:rPr>
            </w:pPr>
          </w:p>
          <w:p w14:paraId="18B1BACA" w14:textId="384E26A7" w:rsidR="00791C33" w:rsidRPr="00F217AC" w:rsidRDefault="006061D3" w:rsidP="00D80E6D">
            <w:pPr>
              <w:jc w:val="both"/>
              <w:rPr>
                <w:rFonts w:ascii="Cambria" w:hAnsi="Cambria"/>
              </w:rPr>
            </w:pPr>
            <w:r w:rsidRPr="00F217AC">
              <w:rPr>
                <w:rFonts w:ascii="Cambria" w:hAnsi="Cambria"/>
              </w:rPr>
              <w:t>P</w:t>
            </w:r>
            <w:r w:rsidR="00641706" w:rsidRPr="00F217AC">
              <w:rPr>
                <w:rFonts w:ascii="Cambria" w:hAnsi="Cambria"/>
              </w:rPr>
              <w:t xml:space="preserve">lease note that </w:t>
            </w:r>
            <w:r w:rsidR="00D80E6D">
              <w:rPr>
                <w:rFonts w:ascii="Cambria" w:hAnsi="Cambria"/>
              </w:rPr>
              <w:t>during the interview, you will be required to produce the original</w:t>
            </w:r>
            <w:bookmarkStart w:id="0" w:name="_GoBack"/>
            <w:bookmarkEnd w:id="0"/>
            <w:r w:rsidR="00641706" w:rsidRPr="00F217AC">
              <w:rPr>
                <w:rFonts w:ascii="Cambria" w:hAnsi="Cambria"/>
              </w:rPr>
              <w:t xml:space="preserve"> certificates to prove your educational qualifications. </w:t>
            </w:r>
          </w:p>
          <w:p w14:paraId="3BB15F8C" w14:textId="77777777" w:rsidR="00791C33" w:rsidRDefault="00791C33" w:rsidP="00791C33">
            <w:pPr>
              <w:rPr>
                <w:rFonts w:ascii="Cambria" w:hAnsi="Cambria"/>
              </w:rPr>
            </w:pPr>
          </w:p>
          <w:p w14:paraId="21CECBC9" w14:textId="4F48ECCD" w:rsidR="00F217AC" w:rsidRPr="00F217AC" w:rsidRDefault="00F217AC" w:rsidP="00791C33">
            <w:pPr>
              <w:rPr>
                <w:rFonts w:ascii="Cambria" w:hAnsi="Cambria"/>
              </w:rPr>
            </w:pPr>
          </w:p>
        </w:tc>
      </w:tr>
    </w:tbl>
    <w:p w14:paraId="2B608337" w14:textId="32E4A9A6" w:rsidR="002851F5" w:rsidRDefault="002851F5" w:rsidP="00791C33">
      <w:pPr>
        <w:jc w:val="center"/>
      </w:pPr>
    </w:p>
    <w:sectPr w:rsidR="00285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B01"/>
    <w:multiLevelType w:val="hybridMultilevel"/>
    <w:tmpl w:val="512C6C62"/>
    <w:lvl w:ilvl="0" w:tplc="10D05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D4140"/>
    <w:multiLevelType w:val="hybridMultilevel"/>
    <w:tmpl w:val="2A30EAC2"/>
    <w:lvl w:ilvl="0" w:tplc="B9CA08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45154"/>
    <w:multiLevelType w:val="hybridMultilevel"/>
    <w:tmpl w:val="22104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0471A"/>
    <w:multiLevelType w:val="hybridMultilevel"/>
    <w:tmpl w:val="3E12B932"/>
    <w:lvl w:ilvl="0" w:tplc="D4124C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84"/>
    <w:rsid w:val="00075B63"/>
    <w:rsid w:val="000B242E"/>
    <w:rsid w:val="00144758"/>
    <w:rsid w:val="002851F5"/>
    <w:rsid w:val="003C6A24"/>
    <w:rsid w:val="004A5492"/>
    <w:rsid w:val="006061D3"/>
    <w:rsid w:val="00641706"/>
    <w:rsid w:val="00791C33"/>
    <w:rsid w:val="007C1116"/>
    <w:rsid w:val="00C76A0F"/>
    <w:rsid w:val="00D67F2A"/>
    <w:rsid w:val="00D80E6D"/>
    <w:rsid w:val="00F217AC"/>
    <w:rsid w:val="00F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E0A7F"/>
  <w15:chartTrackingRefBased/>
  <w15:docId w15:val="{1DC8F78B-2037-453C-A48B-F7E4CD15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2039</Characters>
  <Application>Microsoft Office Word</Application>
  <DocSecurity>0</DocSecurity>
  <Lines>185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Gafurdeen</dc:creator>
  <cp:keywords/>
  <dc:description/>
  <cp:lastModifiedBy>Arabic Unit</cp:lastModifiedBy>
  <cp:revision>3</cp:revision>
  <dcterms:created xsi:type="dcterms:W3CDTF">2025-07-15T05:06:00Z</dcterms:created>
  <dcterms:modified xsi:type="dcterms:W3CDTF">2025-07-15T05:10:00Z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f82035ea-cb12-499a-91fb-b328c951b2fc</vt:lpwstr>
  </property>
</Properties>
</file>